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069A" w14:textId="2522DAB7" w:rsidR="00F957D9" w:rsidRDefault="009860CB">
      <w:pPr>
        <w:rPr>
          <w:b/>
          <w:bCs/>
        </w:rPr>
      </w:pPr>
      <w:r w:rsidRPr="009860CB">
        <w:rPr>
          <w:b/>
          <w:bCs/>
        </w:rPr>
        <w:t>TRAINING PLAN</w:t>
      </w:r>
    </w:p>
    <w:p w14:paraId="2A43FB8A" w14:textId="567AF527" w:rsidR="0032761E" w:rsidRPr="0032761E" w:rsidRDefault="0032761E">
      <w:r w:rsidRPr="0032761E">
        <w:t>Applicant name:</w:t>
      </w:r>
    </w:p>
    <w:p w14:paraId="3180D073" w14:textId="3FDC2A74" w:rsidR="0032761E" w:rsidRDefault="0032761E">
      <w:r w:rsidRPr="0032761E">
        <w:t>Objectives of the Training Grant Fellowship (please list 1-3 learning objectives)</w:t>
      </w:r>
      <w:r>
        <w:t>:</w:t>
      </w:r>
    </w:p>
    <w:p w14:paraId="74E90DB5" w14:textId="40D3B5D4" w:rsidR="0032761E" w:rsidRDefault="0032761E">
      <w:r w:rsidRPr="0032761E">
        <w:t>Duration of training (in months)</w:t>
      </w:r>
      <w:r>
        <w:t>:</w:t>
      </w:r>
    </w:p>
    <w:p w14:paraId="55E25B0D" w14:textId="0F04965B" w:rsidR="0032761E" w:rsidRDefault="0032761E">
      <w:r w:rsidRPr="0032761E">
        <w:t>Timetable (may vary through training period)</w:t>
      </w:r>
      <w:r>
        <w:t>:</w:t>
      </w:r>
    </w:p>
    <w:p w14:paraId="738680AC" w14:textId="43A0BFC9" w:rsidR="0032761E" w:rsidRDefault="0032761E">
      <w:r w:rsidRPr="0032761E">
        <w:t>Supervised reporting sessions (number, timing, led by whom)</w:t>
      </w:r>
      <w:r>
        <w:t>:</w:t>
      </w:r>
    </w:p>
    <w:p w14:paraId="21995B2F" w14:textId="78ABBB58" w:rsidR="0032761E" w:rsidRDefault="0032761E">
      <w:r w:rsidRPr="0032761E">
        <w:t>Supporting training (physics, safety, other)</w:t>
      </w:r>
      <w:r>
        <w:t>:</w:t>
      </w:r>
    </w:p>
    <w:p w14:paraId="60D5AC99" w14:textId="7C1A94C1" w:rsidR="0032761E" w:rsidRDefault="0032761E">
      <w:r w:rsidRPr="0032761E">
        <w:t>CMR indications to be covered</w:t>
      </w:r>
      <w:r>
        <w:t>:</w:t>
      </w:r>
    </w:p>
    <w:p w14:paraId="2DAC0EB1" w14:textId="18EAE110" w:rsidR="0032761E" w:rsidRDefault="0032761E">
      <w:r w:rsidRPr="0032761E">
        <w:t>Training in hands on scanning</w:t>
      </w:r>
      <w:r>
        <w:t>:</w:t>
      </w:r>
    </w:p>
    <w:p w14:paraId="04FCC49E" w14:textId="2F5C3D38" w:rsidR="0032761E" w:rsidRDefault="0032761E">
      <w:r w:rsidRPr="0032761E">
        <w:t>Other</w:t>
      </w:r>
      <w:r>
        <w:t>:</w:t>
      </w:r>
    </w:p>
    <w:p w14:paraId="63101DAE" w14:textId="77777777" w:rsidR="0032761E" w:rsidRDefault="0032761E"/>
    <w:p w14:paraId="1192C9D3" w14:textId="344F6A45" w:rsidR="0032761E" w:rsidRDefault="003276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ACA006" wp14:editId="2A83E08B">
                <wp:simplePos x="0" y="0"/>
                <wp:positionH relativeFrom="column">
                  <wp:posOffset>0</wp:posOffset>
                </wp:positionH>
                <wp:positionV relativeFrom="paragraph">
                  <wp:posOffset>311785</wp:posOffset>
                </wp:positionV>
                <wp:extent cx="5798820" cy="9144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72" y="21600"/>
                    <wp:lineTo x="21572" y="0"/>
                    <wp:lineTo x="0" y="0"/>
                  </wp:wrapPolygon>
                </wp:wrapTight>
                <wp:docPr id="21235295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C364B" id="Rectangle 1" o:spid="_x0000_s1026" style="position:absolute;margin-left:0;margin-top:24.55pt;width:456.6pt;height:1in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" fillcolor="white [3212]" strokecolor="#030e13 [484]" strokeweight="1pt">
                <w10:wrap type="tight"/>
              </v:rect>
            </w:pict>
          </mc:Fallback>
        </mc:AlternateContent>
      </w:r>
    </w:p>
    <w:p w14:paraId="69A7BCDC" w14:textId="443BFE84" w:rsidR="0032761E" w:rsidRDefault="0032761E">
      <w:r>
        <w:t>S</w:t>
      </w:r>
      <w:r w:rsidRPr="0032761E">
        <w:t xml:space="preserve">ignature of grant applicant </w:t>
      </w:r>
    </w:p>
    <w:p w14:paraId="5BCFC44C" w14:textId="204A1096" w:rsidR="0032761E" w:rsidRDefault="0032761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6B0709" wp14:editId="28F9B51E">
                <wp:simplePos x="0" y="0"/>
                <wp:positionH relativeFrom="column">
                  <wp:posOffset>0</wp:posOffset>
                </wp:positionH>
                <wp:positionV relativeFrom="paragraph">
                  <wp:posOffset>311785</wp:posOffset>
                </wp:positionV>
                <wp:extent cx="5798820" cy="9144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72" y="21600"/>
                    <wp:lineTo x="21572" y="0"/>
                    <wp:lineTo x="0" y="0"/>
                  </wp:wrapPolygon>
                </wp:wrapTight>
                <wp:docPr id="18170587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EF453" id="Rectangle 1" o:spid="_x0000_s1026" style="position:absolute;margin-left:0;margin-top:24.55pt;width:456.6pt;height:1in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" fillcolor="white [3212]" strokecolor="#030e13 [484]" strokeweight="1pt">
                <w10:wrap type="tight"/>
              </v:rect>
            </w:pict>
          </mc:Fallback>
        </mc:AlternateContent>
      </w:r>
    </w:p>
    <w:p w14:paraId="61524BD4" w14:textId="12E6ADD8" w:rsidR="0032761E" w:rsidRDefault="0032761E">
      <w:r>
        <w:t>S</w:t>
      </w:r>
      <w:r w:rsidRPr="0032761E">
        <w:t xml:space="preserve">ignature </w:t>
      </w:r>
      <w:r>
        <w:t>H</w:t>
      </w:r>
      <w:r w:rsidRPr="0032761E">
        <w:t>osting institution supervisor</w:t>
      </w:r>
    </w:p>
    <w:sectPr w:rsidR="00327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CB"/>
    <w:rsid w:val="0032761E"/>
    <w:rsid w:val="00401400"/>
    <w:rsid w:val="009860CB"/>
    <w:rsid w:val="009C3502"/>
    <w:rsid w:val="009C3AEC"/>
    <w:rsid w:val="00F9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450F"/>
  <w15:chartTrackingRefBased/>
  <w15:docId w15:val="{1556C5A3-FB3D-4877-9235-CD3361B1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0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0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0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0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0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385</Characters>
  <Application>Microsoft Office Word</Application>
  <DocSecurity>0</DocSecurity>
  <Lines>35</Lines>
  <Paragraphs>23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Smart</dc:creator>
  <cp:keywords/>
  <dc:description/>
  <cp:lastModifiedBy>Chelsea Smart</cp:lastModifiedBy>
  <cp:revision>2</cp:revision>
  <dcterms:created xsi:type="dcterms:W3CDTF">2025-06-04T20:26:00Z</dcterms:created>
  <dcterms:modified xsi:type="dcterms:W3CDTF">2025-06-04T20:30:00Z</dcterms:modified>
</cp:coreProperties>
</file>